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bookmarkStart w:id="0" w:name="_GoBack"/>
      <w:bookmarkEnd w:id="0"/>
      <w:proofErr w:type="gramStart"/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3A32D3">
        <w:rPr>
          <w:rFonts w:ascii="Comic Sans MS" w:hAnsi="Comic Sans MS"/>
          <w:b/>
          <w:sz w:val="24"/>
        </w:rPr>
        <w:t>1</w:t>
      </w:r>
      <w:r w:rsidR="0068015B">
        <w:rPr>
          <w:rFonts w:ascii="Comic Sans MS" w:hAnsi="Comic Sans MS"/>
          <w:b/>
          <w:sz w:val="24"/>
        </w:rPr>
        <w:t>.</w:t>
      </w:r>
      <w:proofErr w:type="gramEnd"/>
    </w:p>
    <w:p w:rsidR="00F00F84" w:rsidRPr="00EB02D2" w:rsidRDefault="003A32D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02/11</w:t>
      </w:r>
      <w:r w:rsidR="00F00F84">
        <w:rPr>
          <w:rFonts w:ascii="Comic Sans MS" w:hAnsi="Comic Sans MS"/>
          <w:b/>
          <w:sz w:val="24"/>
        </w:rPr>
        <w:t>/20</w:t>
      </w:r>
      <w:r w:rsidR="00BE20AF"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/>
      </w:tblPr>
      <w:tblGrid>
        <w:gridCol w:w="1515"/>
        <w:gridCol w:w="2449"/>
        <w:gridCol w:w="1985"/>
        <w:gridCol w:w="992"/>
        <w:gridCol w:w="142"/>
        <w:gridCol w:w="1106"/>
        <w:gridCol w:w="1871"/>
        <w:gridCol w:w="2976"/>
        <w:gridCol w:w="2453"/>
      </w:tblGrid>
      <w:tr w:rsidR="007F307A" w:rsidRPr="00EB02D2">
        <w:trPr>
          <w:trHeight w:val="416"/>
        </w:trPr>
        <w:tc>
          <w:tcPr>
            <w:tcW w:w="1515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449" w:type="dxa"/>
          </w:tcPr>
          <w:p w:rsidR="00EB02D2" w:rsidRPr="00EB02D2" w:rsidRDefault="00EB02D2" w:rsidP="001C14D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>2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nd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3119" w:type="dxa"/>
            <w:gridSpan w:val="3"/>
          </w:tcPr>
          <w:p w:rsidR="00EB02D2" w:rsidRPr="00EB02D2" w:rsidRDefault="00EB02D2" w:rsidP="001C14D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>3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rd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977" w:type="dxa"/>
            <w:gridSpan w:val="2"/>
          </w:tcPr>
          <w:p w:rsidR="00EB02D2" w:rsidRPr="00EB02D2" w:rsidRDefault="00EB02D2" w:rsidP="001C14D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>4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 </w:t>
            </w:r>
          </w:p>
        </w:tc>
        <w:tc>
          <w:tcPr>
            <w:tcW w:w="2976" w:type="dxa"/>
          </w:tcPr>
          <w:p w:rsidR="00EB02D2" w:rsidRPr="00EB02D2" w:rsidRDefault="00EB02D2" w:rsidP="001C14D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>5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453" w:type="dxa"/>
          </w:tcPr>
          <w:p w:rsidR="00EB02D2" w:rsidRPr="00EB02D2" w:rsidRDefault="00EB02D2" w:rsidP="001C14D7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>6</w:t>
            </w:r>
            <w:r w:rsidR="001C14D7" w:rsidRPr="001C14D7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</w:tr>
      <w:tr w:rsidR="007F307A" w:rsidRPr="00EB02D2">
        <w:trPr>
          <w:trHeight w:val="5382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449" w:type="dxa"/>
            <w:shd w:val="clear" w:color="auto" w:fill="92D050"/>
          </w:tcPr>
          <w:p w:rsidR="00133252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D02D52" w:rsidRDefault="00EC5C9E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To</w:t>
            </w:r>
            <w:r w:rsidR="00D02D5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1C14D7">
              <w:rPr>
                <w:rFonts w:ascii="Comic Sans MS" w:hAnsi="Comic Sans MS"/>
                <w:b/>
                <w:sz w:val="20"/>
                <w:szCs w:val="20"/>
                <w:u w:val="single"/>
              </w:rPr>
              <w:t>understand and use determiners /a/, /an/, and /the/</w:t>
            </w:r>
          </w:p>
          <w:p w:rsidR="00EC5C9E" w:rsidRPr="00D02D52" w:rsidRDefault="00EC5C9E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54963" w:rsidRDefault="00F54963" w:rsidP="00D02D52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Default="0065353D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165DB1" w:rsidRDefault="00165DB1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Rule – suffix /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/ and how to apply it.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Kindly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Quickly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Safely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 xml:space="preserve">Rudely 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Sweetly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Strongly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Bravely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Secretly</w:t>
            </w:r>
          </w:p>
          <w:p w:rsidR="00165DB1" w:rsidRPr="00165DB1" w:rsidRDefault="00165DB1" w:rsidP="00F03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Finally</w:t>
            </w:r>
          </w:p>
          <w:p w:rsidR="001A49AD" w:rsidRPr="001A49AD" w:rsidRDefault="00165DB1" w:rsidP="006F5F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5DB1">
              <w:rPr>
                <w:rFonts w:ascii="Comic Sans MS" w:hAnsi="Comic Sans MS"/>
                <w:sz w:val="20"/>
                <w:szCs w:val="20"/>
              </w:rPr>
              <w:t>Usually.</w:t>
            </w:r>
          </w:p>
        </w:tc>
        <w:tc>
          <w:tcPr>
            <w:tcW w:w="3119" w:type="dxa"/>
            <w:gridSpan w:val="3"/>
            <w:shd w:val="clear" w:color="auto" w:fill="92D050"/>
          </w:tcPr>
          <w:p w:rsidR="00D02D52" w:rsidRDefault="001C14D7" w:rsidP="00B52F8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8D033F" w:rsidRDefault="001C14D7" w:rsidP="00D02D52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D033F">
              <w:rPr>
                <w:rFonts w:ascii="Comic Sans MS" w:hAnsi="Comic Sans MS"/>
                <w:b/>
                <w:sz w:val="20"/>
                <w:szCs w:val="20"/>
                <w:u w:val="single"/>
              </w:rPr>
              <w:t>LO: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to read the story of Baba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Yaga</w:t>
            </w:r>
            <w:proofErr w:type="spellEnd"/>
          </w:p>
          <w:p w:rsidR="00B52F87" w:rsidRDefault="00B52F87" w:rsidP="00D02D52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B52F87" w:rsidRDefault="00B52F87" w:rsidP="00D02D52">
            <w:pPr>
              <w:rPr>
                <w:rFonts w:ascii="Comic Sans MS" w:hAnsi="Comic Sans MS"/>
                <w:sz w:val="20"/>
                <w:szCs w:val="20"/>
              </w:rPr>
            </w:pPr>
            <w:r w:rsidRPr="00B52F87">
              <w:rPr>
                <w:rFonts w:ascii="Comic Sans MS" w:hAnsi="Comic Sans MS"/>
                <w:sz w:val="20"/>
                <w:szCs w:val="20"/>
              </w:rPr>
              <w:t xml:space="preserve">Read the text, do you know what type of text this is? </w:t>
            </w:r>
          </w:p>
          <w:p w:rsidR="00B52F87" w:rsidRDefault="00B52F87" w:rsidP="00D02D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stories do you know that are similar to this? </w:t>
            </w:r>
          </w:p>
          <w:p w:rsidR="00B52F87" w:rsidRPr="00B52F87" w:rsidRDefault="00B52F87" w:rsidP="00D02D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033F" w:rsidRDefault="00B52F87" w:rsidP="00D02D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</w:t>
            </w:r>
            <w:r w:rsidRPr="00B52F87">
              <w:rPr>
                <w:rFonts w:ascii="Comic Sans MS" w:hAnsi="Comic Sans MS"/>
                <w:sz w:val="20"/>
                <w:szCs w:val="20"/>
              </w:rPr>
              <w:t xml:space="preserve">ighlight examples of </w:t>
            </w:r>
            <w:r>
              <w:rPr>
                <w:rFonts w:ascii="Comic Sans MS" w:hAnsi="Comic Sans MS"/>
                <w:sz w:val="20"/>
                <w:szCs w:val="20"/>
              </w:rPr>
              <w:t xml:space="preserve">noun </w:t>
            </w:r>
            <w:r w:rsidRPr="00B52F87">
              <w:rPr>
                <w:rFonts w:ascii="Comic Sans MS" w:hAnsi="Comic Sans MS"/>
                <w:sz w:val="20"/>
                <w:szCs w:val="20"/>
              </w:rPr>
              <w:t>phrases, prepositional phrases, conjunctions, direct speech, descri</w:t>
            </w:r>
            <w:r>
              <w:rPr>
                <w:rFonts w:ascii="Comic Sans MS" w:hAnsi="Comic Sans MS"/>
                <w:sz w:val="20"/>
                <w:szCs w:val="20"/>
              </w:rPr>
              <w:t>ptions and figurative language.</w:t>
            </w:r>
          </w:p>
          <w:p w:rsidR="00165DB1" w:rsidRDefault="00165DB1" w:rsidP="00D02D5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52F87" w:rsidRDefault="00B52F87" w:rsidP="00D02D5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you like about the story? What don’t you like about it?</w:t>
            </w:r>
          </w:p>
          <w:p w:rsidR="002C2D15" w:rsidRPr="00BE20AF" w:rsidRDefault="002C2D15" w:rsidP="006F5F6E">
            <w:pPr>
              <w:rPr>
                <w:rFonts w:ascii="Comic Sans MS" w:hAnsi="Comic Sans MS" w:cs="Calibri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92D050"/>
          </w:tcPr>
          <w:p w:rsidR="00EE1134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7C4BB7" w:rsidRPr="007F307A" w:rsidRDefault="000A0BF8" w:rsidP="007C4BB7">
            <w:pPr>
              <w:rPr>
                <w:rFonts w:ascii="Comic Sans MS" w:hAnsi="Comic Sans MS"/>
                <w:sz w:val="20"/>
                <w:szCs w:val="20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to use imperative verbs.</w:t>
            </w:r>
          </w:p>
          <w:p w:rsidR="007C4BB7" w:rsidRDefault="007C4BB7" w:rsidP="007C4BB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C4BB7" w:rsidRDefault="007C4BB7" w:rsidP="007C4B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Invent a recipe for preparing a</w:t>
            </w:r>
            <w:r w:rsidRPr="007C4BB7">
              <w:rPr>
                <w:rFonts w:ascii="Comic Sans MS" w:hAnsi="Comic Sans MS"/>
                <w:sz w:val="20"/>
                <w:szCs w:val="20"/>
              </w:rPr>
              <w:t xml:space="preserve"> magic potion</w:t>
            </w:r>
            <w:r>
              <w:rPr>
                <w:rFonts w:ascii="Comic Sans MS" w:hAnsi="Comic Sans MS"/>
                <w:sz w:val="20"/>
                <w:szCs w:val="20"/>
              </w:rPr>
              <w:t>, to produce HOPE. W</w:t>
            </w:r>
            <w:r w:rsidRPr="007C4BB7">
              <w:rPr>
                <w:rFonts w:ascii="Comic Sans MS" w:hAnsi="Comic Sans MS"/>
                <w:sz w:val="20"/>
                <w:szCs w:val="20"/>
              </w:rPr>
              <w:t>rite four or five stages using imperative verbs and as much of the tier 2 and tier 3 vocabulary as possible.</w:t>
            </w:r>
          </w:p>
          <w:p w:rsidR="007C4BB7" w:rsidRDefault="007C4BB7" w:rsidP="007C4BB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C4BB7" w:rsidRPr="00943D7E" w:rsidRDefault="007C4BB7" w:rsidP="007C4B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</w:t>
            </w:r>
            <w:r w:rsidRPr="007C4BB7">
              <w:rPr>
                <w:rFonts w:ascii="Comic Sans MS" w:hAnsi="Comic Sans MS"/>
                <w:sz w:val="20"/>
                <w:szCs w:val="20"/>
              </w:rPr>
              <w:t>mplete the task using the writing magical potions activity sheet.</w:t>
            </w:r>
            <w:r w:rsidR="006F5F6E">
              <w:rPr>
                <w:rFonts w:ascii="Comic Sans MS" w:hAnsi="Comic Sans MS"/>
                <w:sz w:val="20"/>
                <w:szCs w:val="20"/>
              </w:rPr>
              <w:t xml:space="preserve"> See resource sheet for Wednesday. </w:t>
            </w:r>
          </w:p>
          <w:p w:rsidR="007C4BB7" w:rsidRPr="007F307A" w:rsidRDefault="007C4BB7" w:rsidP="007C4BB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C4BB7" w:rsidRPr="007F307A" w:rsidRDefault="007C4BB7" w:rsidP="007C4BB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92D050"/>
          </w:tcPr>
          <w:p w:rsidR="001C14D7" w:rsidRPr="007F307A" w:rsidRDefault="001C14D7" w:rsidP="001C14D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943D7E" w:rsidRDefault="001C14D7" w:rsidP="007C4BB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LO-</w:t>
            </w:r>
            <w:r w:rsid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to use</w:t>
            </w:r>
            <w:r w:rsidR="007C4BB7" w:rsidRP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a thesaurus </w:t>
            </w:r>
            <w:proofErr w:type="gramStart"/>
            <w:r w:rsidR="007C4BB7" w:rsidRP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>to  find</w:t>
            </w:r>
            <w:proofErr w:type="gramEnd"/>
            <w:r w:rsidR="007C4BB7" w:rsidRP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synonyms.</w:t>
            </w:r>
          </w:p>
          <w:p w:rsidR="006F5F6E" w:rsidRDefault="006F5F6E" w:rsidP="007C4BB7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F5F6E" w:rsidRDefault="006F5F6E" w:rsidP="007C4B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the resource 1 activity sheet, use a thesaurus or online search engine, to find words that have similar meanings. </w:t>
            </w:r>
          </w:p>
          <w:p w:rsidR="006F5F6E" w:rsidRPr="006F5F6E" w:rsidRDefault="006F5F6E" w:rsidP="007C4BB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C4BB7" w:rsidRPr="00943D7E" w:rsidRDefault="007C4BB7" w:rsidP="007C4BB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5976" w:rsidRPr="00943D7E" w:rsidRDefault="00BC5976" w:rsidP="00943D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64FF6" w:rsidRPr="00943D7E" w:rsidRDefault="00D64FF6" w:rsidP="00943D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BC5976" w:rsidRDefault="007C4BB7" w:rsidP="00BC59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53" w:type="dxa"/>
            <w:shd w:val="clear" w:color="auto" w:fill="92D050"/>
          </w:tcPr>
          <w:p w:rsidR="005A2519" w:rsidRDefault="008E40E0" w:rsidP="00F03D42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 xml:space="preserve">Writing </w:t>
            </w:r>
          </w:p>
          <w:p w:rsidR="001C14D7" w:rsidRPr="00D64FF6" w:rsidRDefault="00675ED8" w:rsidP="001C14D7">
            <w:pPr>
              <w:rPr>
                <w:rFonts w:ascii="Comic Sans MS" w:hAnsi="Comic Sans MS"/>
                <w:sz w:val="20"/>
                <w:szCs w:val="24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</w:t>
            </w:r>
            <w:r w:rsidR="007C4BB7">
              <w:t xml:space="preserve"> </w:t>
            </w:r>
            <w:r w:rsidR="006F5F6E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to write and punctuate </w:t>
            </w:r>
            <w:r w:rsidR="007C4BB7" w:rsidRPr="007C4BB7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direct speech.</w:t>
            </w:r>
          </w:p>
          <w:p w:rsidR="0096761E" w:rsidRDefault="006F5F6E" w:rsidP="006F5F6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Complete the worksheet – resource 2 – identify the correct punctuation. </w:t>
            </w:r>
          </w:p>
          <w:p w:rsidR="006F5F6E" w:rsidRDefault="006F5F6E" w:rsidP="006F5F6E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6F5F6E" w:rsidRPr="00D64FF6" w:rsidRDefault="006F5F6E" w:rsidP="006F5F6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You may wish to extend this to write a conversation between Baba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Yaga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 xml:space="preserve"> and her doll.</w:t>
            </w:r>
          </w:p>
        </w:tc>
      </w:tr>
      <w:tr w:rsidR="003E3605" w:rsidRPr="00EB02D2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8"/>
            <w:shd w:val="clear" w:color="auto" w:fill="92D050"/>
          </w:tcPr>
          <w:p w:rsidR="00EB02D2" w:rsidRDefault="008761F9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  <w:r w:rsidR="0096761E">
              <w:rPr>
                <w:rFonts w:ascii="Comic Sans MS" w:hAnsi="Comic Sans MS"/>
                <w:sz w:val="20"/>
                <w:szCs w:val="20"/>
              </w:rPr>
              <w:t xml:space="preserve"> Look at POBBLE 365 and complete some of the tasks. </w:t>
            </w:r>
          </w:p>
          <w:p w:rsidR="00166934" w:rsidRPr="00EB02D2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2449" w:type="dxa"/>
            <w:shd w:val="clear" w:color="auto" w:fill="9CC2E5" w:themeFill="accent1" w:themeFillTint="99"/>
          </w:tcPr>
          <w:p w:rsidR="005664AB" w:rsidRPr="00EB02D2" w:rsidRDefault="00053651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and subtract 100s</w:t>
            </w:r>
          </w:p>
        </w:tc>
        <w:tc>
          <w:tcPr>
            <w:tcW w:w="2977" w:type="dxa"/>
            <w:gridSpan w:val="2"/>
            <w:shd w:val="clear" w:color="auto" w:fill="9CC2E5" w:themeFill="accent1" w:themeFillTint="99"/>
          </w:tcPr>
          <w:p w:rsidR="004055A3" w:rsidRPr="00EB02D2" w:rsidRDefault="00053651" w:rsidP="00F42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Spot the pattern – making it explicit </w:t>
            </w:r>
          </w:p>
        </w:tc>
        <w:tc>
          <w:tcPr>
            <w:tcW w:w="3119" w:type="dxa"/>
            <w:gridSpan w:val="3"/>
            <w:shd w:val="clear" w:color="auto" w:fill="9CC2E5" w:themeFill="accent1" w:themeFillTint="99"/>
          </w:tcPr>
          <w:p w:rsidR="006A0DD1" w:rsidRPr="00EB02D2" w:rsidRDefault="00053651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two 2 digit numbers – crossing 10 – add ones and add tens</w:t>
            </w:r>
          </w:p>
        </w:tc>
        <w:tc>
          <w:tcPr>
            <w:tcW w:w="2976" w:type="dxa"/>
            <w:shd w:val="clear" w:color="auto" w:fill="9CC2E5" w:themeFill="accent1" w:themeFillTint="99"/>
          </w:tcPr>
          <w:p w:rsidR="006A0DD1" w:rsidRPr="00EB02D2" w:rsidRDefault="00053651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Subtract 2 digit number from a 2 digit number – crossing 10 – subtract and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and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subtract 10s</w:t>
            </w:r>
          </w:p>
        </w:tc>
        <w:tc>
          <w:tcPr>
            <w:tcW w:w="2453" w:type="dxa"/>
            <w:shd w:val="clear" w:color="auto" w:fill="9CC2E5" w:themeFill="accent1" w:themeFillTint="99"/>
          </w:tcPr>
          <w:p w:rsidR="00F425ED" w:rsidRPr="00EB02D2" w:rsidRDefault="00053651" w:rsidP="0028250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Mixed addition and subtraction problems. </w:t>
            </w:r>
          </w:p>
        </w:tc>
      </w:tr>
      <w:tr w:rsidR="003E3605" w:rsidRPr="00EB02D2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8"/>
            <w:shd w:val="clear" w:color="auto" w:fill="9CC2E5" w:themeFill="accent1" w:themeFillTint="99"/>
          </w:tcPr>
          <w:p w:rsidR="00F03D42" w:rsidRDefault="00F03D42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="00166934">
              <w:t xml:space="preserve"> 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</w:t>
            </w:r>
            <w:r w:rsidR="00053651">
              <w:rPr>
                <w:rStyle w:val="Hyperlink"/>
                <w:rFonts w:ascii="Comic Sans MS" w:hAnsi="Comic Sans MS"/>
                <w:sz w:val="20"/>
                <w:szCs w:val="20"/>
              </w:rPr>
              <w:t>s.com/homelearning/year-3/week-6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/</w:t>
            </w:r>
          </w:p>
          <w:p w:rsidR="00F00F84" w:rsidRP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4D94" w:rsidRPr="00EB02D2">
        <w:trPr>
          <w:trHeight w:val="1779"/>
        </w:trPr>
        <w:tc>
          <w:tcPr>
            <w:tcW w:w="1515" w:type="dxa"/>
            <w:shd w:val="clear" w:color="auto" w:fill="CC99FF"/>
          </w:tcPr>
          <w:p w:rsidR="00DE4D94" w:rsidRPr="00475621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DE4D94" w:rsidRPr="00475621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49" w:type="dxa"/>
            <w:shd w:val="clear" w:color="auto" w:fill="CC99FF"/>
          </w:tcPr>
          <w:p w:rsidR="00DE4D94" w:rsidRPr="00B31B3B" w:rsidRDefault="00DE4D94" w:rsidP="009B7B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68015B" w:rsidRPr="00B31B3B" w:rsidRDefault="00DE4D94" w:rsidP="0068015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</w:t>
            </w:r>
            <w:r w:rsidR="0065722C"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create a circuit </w:t>
            </w:r>
          </w:p>
          <w:p w:rsidR="0065722C" w:rsidRPr="00B31B3B" w:rsidRDefault="0065722C" w:rsidP="0068015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722C" w:rsidRDefault="00716BC6" w:rsidP="006572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Continue to develop your agility and stamina </w:t>
            </w:r>
          </w:p>
          <w:p w:rsidR="0096204E" w:rsidRDefault="0096204E" w:rsidP="0065722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6204E" w:rsidRPr="00B31B3B" w:rsidRDefault="0096204E" w:rsidP="0065722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4D94" w:rsidRPr="00B31B3B" w:rsidRDefault="00DE4D94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5722C" w:rsidRPr="00B31B3B" w:rsidRDefault="0065722C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5722C" w:rsidRDefault="0008640A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</w:t>
            </w:r>
          </w:p>
          <w:p w:rsidR="0008640A" w:rsidRDefault="0008640A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8640A" w:rsidRPr="00B31B3B" w:rsidRDefault="0008640A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CC99FF"/>
          </w:tcPr>
          <w:p w:rsidR="00DE4D94" w:rsidRPr="00B31B3B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DE4D94" w:rsidRPr="00B31B3B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Say the Angelus</w:t>
            </w:r>
          </w:p>
          <w:p w:rsidR="00DE4D94" w:rsidRPr="00B31B3B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B31B3B" w:rsidRDefault="00B31B3B" w:rsidP="00716BC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bookmarkStart w:id="1" w:name="OLE_LINK1"/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Pr="00B31B3B">
              <w:rPr>
                <w:b/>
                <w:u w:val="single"/>
              </w:rPr>
              <w:t xml:space="preserve"> </w:t>
            </w: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to k</w:t>
            </w:r>
            <w:r w:rsidR="00716BC6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now the story of Jesus and </w:t>
            </w:r>
            <w:proofErr w:type="spellStart"/>
            <w:r w:rsidR="00716BC6">
              <w:rPr>
                <w:rFonts w:ascii="Comic Sans MS" w:hAnsi="Comic Sans MS"/>
                <w:b/>
                <w:sz w:val="20"/>
                <w:szCs w:val="20"/>
                <w:u w:val="single"/>
              </w:rPr>
              <w:t>Zacchaeus</w:t>
            </w:r>
            <w:proofErr w:type="spellEnd"/>
            <w:r w:rsidR="00716BC6">
              <w:rPr>
                <w:rFonts w:ascii="Comic Sans MS" w:hAnsi="Comic Sans MS"/>
                <w:b/>
                <w:sz w:val="20"/>
                <w:szCs w:val="20"/>
                <w:u w:val="single"/>
              </w:rPr>
              <w:t>.</w:t>
            </w:r>
          </w:p>
          <w:p w:rsidR="00716BC6" w:rsidRDefault="00716BC6" w:rsidP="00716BC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716BC6" w:rsidRDefault="00716BC6" w:rsidP="00716BC6">
            <w:pP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  <w:r w:rsidRPr="00716BC6"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Retell the parable through mime and sign language.</w:t>
            </w:r>
          </w:p>
          <w:bookmarkEnd w:id="1"/>
          <w:p w:rsidR="00716BC6" w:rsidRDefault="00716BC6" w:rsidP="00716BC6">
            <w:pP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</w:p>
          <w:p w:rsidR="00716BC6" w:rsidRPr="00B31B3B" w:rsidRDefault="00716BC6" w:rsidP="00716BC6">
            <w:pP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</w:p>
        </w:tc>
        <w:tc>
          <w:tcPr>
            <w:tcW w:w="2240" w:type="dxa"/>
            <w:gridSpan w:val="3"/>
            <w:shd w:val="clear" w:color="auto" w:fill="CC99FF"/>
          </w:tcPr>
          <w:p w:rsidR="0065722C" w:rsidRDefault="00716BC6" w:rsidP="00716BC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Art</w:t>
            </w:r>
          </w:p>
          <w:p w:rsidR="00716BC6" w:rsidRDefault="00716BC6" w:rsidP="00716BC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understand what a landscape painting is.</w:t>
            </w:r>
          </w:p>
          <w:p w:rsidR="00716BC6" w:rsidRDefault="00716BC6" w:rsidP="00716BC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716BC6" w:rsidRPr="00716BC6" w:rsidRDefault="00716BC6" w:rsidP="00716B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may wish to research Tuner or Constable. If possible, create a landscape using sponges.  </w:t>
            </w:r>
          </w:p>
          <w:p w:rsidR="00716BC6" w:rsidRDefault="00716BC6" w:rsidP="00716BC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716BC6" w:rsidRPr="00B31B3B" w:rsidRDefault="00716BC6" w:rsidP="00716B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E4D94" w:rsidRPr="00B31B3B" w:rsidRDefault="00DE4D94" w:rsidP="0047562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CDACE6"/>
          </w:tcPr>
          <w:p w:rsidR="00DE4D94" w:rsidRPr="00B31B3B" w:rsidRDefault="00716BC6" w:rsidP="00DE4D9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Geography </w:t>
            </w:r>
          </w:p>
          <w:p w:rsidR="0068015B" w:rsidRPr="00B31B3B" w:rsidRDefault="00DE4D94" w:rsidP="0068015B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B31B3B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 xml:space="preserve">LO </w:t>
            </w:r>
            <w:r w:rsidR="0065722C" w:rsidRPr="00B31B3B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>–</w:t>
            </w:r>
            <w:r w:rsidRPr="00B31B3B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 xml:space="preserve"> </w:t>
            </w:r>
            <w:r w:rsidR="00716BC6">
              <w:rPr>
                <w:rFonts w:ascii="Comic Sans MS" w:eastAsia="Times New Roman" w:hAnsi="Comic Sans MS" w:cs="Times New Roman"/>
                <w:b/>
                <w:sz w:val="20"/>
                <w:szCs w:val="20"/>
                <w:u w:val="single"/>
                <w:lang w:eastAsia="en-GB"/>
              </w:rPr>
              <w:t xml:space="preserve">to know the countries of Europe </w:t>
            </w:r>
          </w:p>
          <w:p w:rsidR="00DE4D94" w:rsidRPr="00B31B3B" w:rsidRDefault="00DE4D94" w:rsidP="0068015B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716BC6" w:rsidRPr="00716BC6" w:rsidRDefault="00716BC6" w:rsidP="00716BC6">
            <w:pPr>
              <w:rPr>
                <w:rFonts w:ascii="Comic Sans MS" w:hAnsi="Comic Sans MS"/>
                <w:sz w:val="18"/>
                <w:szCs w:val="20"/>
              </w:rPr>
            </w:pPr>
            <w:r w:rsidRPr="00716BC6">
              <w:rPr>
                <w:rFonts w:ascii="Comic Sans MS" w:hAnsi="Comic Sans MS"/>
                <w:sz w:val="18"/>
                <w:szCs w:val="20"/>
              </w:rPr>
              <w:t xml:space="preserve">If I travelled </w:t>
            </w:r>
          </w:p>
          <w:p w:rsidR="00716BC6" w:rsidRPr="00716BC6" w:rsidRDefault="00716BC6" w:rsidP="00716BC6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716BC6">
              <w:rPr>
                <w:rFonts w:ascii="Comic Sans MS" w:hAnsi="Comic Sans MS"/>
                <w:sz w:val="18"/>
                <w:szCs w:val="20"/>
              </w:rPr>
              <w:t>from</w:t>
            </w:r>
            <w:proofErr w:type="gramEnd"/>
            <w:r w:rsidRPr="00716BC6">
              <w:rPr>
                <w:rFonts w:ascii="Comic Sans MS" w:hAnsi="Comic Sans MS"/>
                <w:sz w:val="18"/>
                <w:szCs w:val="20"/>
              </w:rPr>
              <w:t xml:space="preserve"> England, south, </w:t>
            </w:r>
          </w:p>
          <w:p w:rsidR="00716BC6" w:rsidRPr="00716BC6" w:rsidRDefault="00716BC6" w:rsidP="00716BC6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716BC6">
              <w:rPr>
                <w:rFonts w:ascii="Comic Sans MS" w:hAnsi="Comic Sans MS"/>
                <w:sz w:val="18"/>
                <w:szCs w:val="20"/>
              </w:rPr>
              <w:t>across</w:t>
            </w:r>
            <w:proofErr w:type="gramEnd"/>
            <w:r w:rsidRPr="00716BC6">
              <w:rPr>
                <w:rFonts w:ascii="Comic Sans MS" w:hAnsi="Comic Sans MS"/>
                <w:sz w:val="18"/>
                <w:szCs w:val="20"/>
              </w:rPr>
              <w:t xml:space="preserve"> the English Channel, </w:t>
            </w:r>
          </w:p>
          <w:p w:rsidR="00716BC6" w:rsidRPr="00716BC6" w:rsidRDefault="00716BC6" w:rsidP="00716BC6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716BC6">
              <w:rPr>
                <w:rFonts w:ascii="Comic Sans MS" w:hAnsi="Comic Sans MS"/>
                <w:sz w:val="18"/>
                <w:szCs w:val="20"/>
              </w:rPr>
              <w:t>which</w:t>
            </w:r>
            <w:proofErr w:type="gramEnd"/>
            <w:r w:rsidRPr="00716BC6">
              <w:rPr>
                <w:rFonts w:ascii="Comic Sans MS" w:hAnsi="Comic Sans MS"/>
                <w:sz w:val="18"/>
                <w:szCs w:val="20"/>
              </w:rPr>
              <w:t xml:space="preserve"> country would I reach? </w:t>
            </w:r>
          </w:p>
          <w:p w:rsidR="00716BC6" w:rsidRPr="00716BC6" w:rsidRDefault="00716BC6" w:rsidP="00716BC6">
            <w:pPr>
              <w:rPr>
                <w:rFonts w:ascii="Comic Sans MS" w:hAnsi="Comic Sans MS"/>
                <w:sz w:val="18"/>
                <w:szCs w:val="20"/>
              </w:rPr>
            </w:pPr>
            <w:r w:rsidRPr="00716BC6">
              <w:rPr>
                <w:rFonts w:ascii="Comic Sans MS" w:hAnsi="Comic Sans MS"/>
                <w:sz w:val="18"/>
                <w:szCs w:val="20"/>
              </w:rPr>
              <w:t xml:space="preserve">Which countries could I travel through in Western Europe? </w:t>
            </w:r>
          </w:p>
          <w:p w:rsidR="0065722C" w:rsidRPr="00B31B3B" w:rsidRDefault="0065722C" w:rsidP="0068015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CC99FF"/>
          </w:tcPr>
          <w:p w:rsidR="00DE4D94" w:rsidRPr="00B31B3B" w:rsidRDefault="00DE4D94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DE4D94" w:rsidRPr="00B31B3B" w:rsidRDefault="00DE4D94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31B3B">
              <w:rPr>
                <w:rFonts w:ascii="Comic Sans MS" w:hAnsi="Comic Sans MS"/>
                <w:b/>
                <w:sz w:val="20"/>
                <w:szCs w:val="20"/>
                <w:u w:val="single"/>
              </w:rPr>
              <w:t>Focus of the Luminous Mysteries</w:t>
            </w:r>
          </w:p>
          <w:p w:rsidR="00B31B3B" w:rsidRDefault="00B31B3B" w:rsidP="00716BC6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716BC6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LO: </w:t>
            </w:r>
            <w:r w:rsidR="00716BC6" w:rsidRPr="00716BC6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to understand that being accepted and forgiven by Jesus enabled </w:t>
            </w:r>
            <w:proofErr w:type="spellStart"/>
            <w:r w:rsidR="00716BC6" w:rsidRPr="00716BC6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>Zacchaeus</w:t>
            </w:r>
            <w:proofErr w:type="spellEnd"/>
            <w:r w:rsidR="00716BC6" w:rsidRPr="00716BC6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 to change.</w:t>
            </w:r>
            <w:r w:rsidR="00716BC6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:rsidR="007E3EDD" w:rsidRDefault="007E3EDD" w:rsidP="00716BC6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</w:p>
          <w:p w:rsidR="007E3EDD" w:rsidRPr="007E3EDD" w:rsidRDefault="00053651" w:rsidP="00716BC6">
            <w:pP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As a character of your choice from the story, w</w:t>
            </w:r>
            <w:r w:rsidR="007E3EDD"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rite an account of the day, saying how you felt at the start and end, having being helped by Jesus.</w:t>
            </w:r>
          </w:p>
          <w:p w:rsidR="00716BC6" w:rsidRDefault="00716BC6" w:rsidP="00716BC6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</w:p>
          <w:p w:rsidR="00716BC6" w:rsidRPr="00716BC6" w:rsidRDefault="00716BC6" w:rsidP="00716BC6">
            <w:pP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453" w:type="dxa"/>
            <w:shd w:val="clear" w:color="auto" w:fill="CC99FF"/>
          </w:tcPr>
          <w:p w:rsidR="0065722C" w:rsidRPr="00B31B3B" w:rsidRDefault="00716BC6" w:rsidP="00716B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History</w:t>
            </w:r>
            <w:r w:rsidR="0065722C" w:rsidRPr="00B31B3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65722C" w:rsidRDefault="0065722C" w:rsidP="0068015B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716BC6" w:rsidRDefault="007E3EDD" w:rsidP="007E3EDD">
            <w:pPr>
              <w:rPr>
                <w:rFonts w:ascii="Comic Sans MS" w:eastAsia="+mn-ea" w:hAnsi="Comic Sans MS" w:cs="+mn-cs"/>
                <w:b/>
                <w:color w:val="000000"/>
                <w:kern w:val="24"/>
                <w:sz w:val="20"/>
                <w:szCs w:val="48"/>
                <w:u w:val="single"/>
              </w:rPr>
            </w:pPr>
            <w:r w:rsidRPr="007E3EDD">
              <w:rPr>
                <w:rFonts w:ascii="Comic Sans MS" w:eastAsia="+mn-ea" w:hAnsi="Comic Sans MS" w:cs="+mn-cs"/>
                <w:b/>
                <w:color w:val="000000"/>
                <w:kern w:val="24"/>
                <w:sz w:val="20"/>
                <w:szCs w:val="48"/>
                <w:u w:val="single"/>
              </w:rPr>
              <w:t>LO – to research Ancient Greek architecture - t</w:t>
            </w:r>
            <w:r w:rsidR="00716BC6" w:rsidRPr="007E3EDD">
              <w:rPr>
                <w:rFonts w:ascii="Comic Sans MS" w:eastAsia="+mn-ea" w:hAnsi="Comic Sans MS" w:cs="+mn-cs"/>
                <w:b/>
                <w:color w:val="000000"/>
                <w:kern w:val="24"/>
                <w:sz w:val="20"/>
                <w:szCs w:val="48"/>
                <w:u w:val="single"/>
              </w:rPr>
              <w:t>he Parthenon</w:t>
            </w:r>
            <w:r>
              <w:rPr>
                <w:rFonts w:ascii="Comic Sans MS" w:eastAsia="+mn-ea" w:hAnsi="Comic Sans MS" w:cs="+mn-cs"/>
                <w:b/>
                <w:color w:val="000000"/>
                <w:kern w:val="24"/>
                <w:sz w:val="20"/>
                <w:szCs w:val="48"/>
                <w:u w:val="single"/>
              </w:rPr>
              <w:t>.</w:t>
            </w:r>
          </w:p>
          <w:p w:rsidR="007E3EDD" w:rsidRDefault="007E3EDD" w:rsidP="007E3EDD">
            <w:pPr>
              <w:rPr>
                <w:rFonts w:ascii="Comic Sans MS" w:eastAsia="+mn-ea" w:hAnsi="Comic Sans MS" w:cs="+mn-cs"/>
                <w:b/>
                <w:color w:val="000000"/>
                <w:kern w:val="24"/>
                <w:sz w:val="20"/>
                <w:szCs w:val="48"/>
                <w:u w:val="single"/>
              </w:rPr>
            </w:pPr>
          </w:p>
          <w:p w:rsidR="007E3EDD" w:rsidRPr="007E3EDD" w:rsidRDefault="007E3EDD" w:rsidP="007E3EDD">
            <w:pPr>
              <w:rPr>
                <w:rFonts w:ascii="Comic Sans MS" w:hAnsi="Comic Sans MS"/>
                <w:sz w:val="20"/>
                <w:szCs w:val="20"/>
              </w:rPr>
            </w:pPr>
            <w:r w:rsidRPr="007E3EDD">
              <w:rPr>
                <w:rFonts w:ascii="Comic Sans MS" w:eastAsia="+mn-ea" w:hAnsi="Comic Sans MS" w:cs="+mn-cs"/>
                <w:color w:val="000000"/>
                <w:kern w:val="24"/>
                <w:sz w:val="20"/>
                <w:szCs w:val="48"/>
              </w:rPr>
              <w:t xml:space="preserve">Create a </w:t>
            </w:r>
            <w:r w:rsidR="00053651" w:rsidRPr="007E3EDD">
              <w:rPr>
                <w:rFonts w:ascii="Comic Sans MS" w:eastAsia="+mn-ea" w:hAnsi="Comic Sans MS" w:cs="+mn-cs"/>
                <w:color w:val="000000"/>
                <w:kern w:val="24"/>
                <w:sz w:val="20"/>
                <w:szCs w:val="48"/>
              </w:rPr>
              <w:t>five-point</w:t>
            </w:r>
            <w:r w:rsidRPr="007E3EDD">
              <w:rPr>
                <w:rFonts w:ascii="Comic Sans MS" w:eastAsia="+mn-ea" w:hAnsi="Comic Sans MS" w:cs="+mn-cs"/>
                <w:color w:val="000000"/>
                <w:kern w:val="24"/>
                <w:sz w:val="20"/>
                <w:szCs w:val="48"/>
              </w:rPr>
              <w:t xml:space="preserve"> fact </w:t>
            </w:r>
            <w:r>
              <w:rPr>
                <w:rFonts w:ascii="Comic Sans MS" w:eastAsia="+mn-ea" w:hAnsi="Comic Sans MS" w:cs="+mn-cs"/>
                <w:color w:val="000000"/>
                <w:kern w:val="24"/>
                <w:sz w:val="20"/>
                <w:szCs w:val="48"/>
              </w:rPr>
              <w:t>file, choosing 5 of the most interesting facts that you have found out.</w:t>
            </w:r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DE4D94" w:rsidRPr="00EB02D2" w:rsidRDefault="00DE4D94" w:rsidP="00A305DA">
      <w:pPr>
        <w:rPr>
          <w:sz w:val="20"/>
          <w:szCs w:val="20"/>
        </w:rPr>
      </w:pPr>
    </w:p>
    <w:sectPr w:rsidR="00DE4D94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egoe UI">
    <w:altName w:val="Cambria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mbria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53900"/>
    <w:rsid w:val="00032685"/>
    <w:rsid w:val="00053651"/>
    <w:rsid w:val="00076DA0"/>
    <w:rsid w:val="0008640A"/>
    <w:rsid w:val="000955E2"/>
    <w:rsid w:val="000A0BF8"/>
    <w:rsid w:val="000D7D6B"/>
    <w:rsid w:val="00105E03"/>
    <w:rsid w:val="00123402"/>
    <w:rsid w:val="00133252"/>
    <w:rsid w:val="00153AC8"/>
    <w:rsid w:val="00165DB1"/>
    <w:rsid w:val="00166934"/>
    <w:rsid w:val="001A49AD"/>
    <w:rsid w:val="001B63CC"/>
    <w:rsid w:val="001B7D10"/>
    <w:rsid w:val="001C14D7"/>
    <w:rsid w:val="001D31F8"/>
    <w:rsid w:val="001F1E49"/>
    <w:rsid w:val="001F7F3A"/>
    <w:rsid w:val="002007C3"/>
    <w:rsid w:val="00230972"/>
    <w:rsid w:val="00237D2B"/>
    <w:rsid w:val="00242146"/>
    <w:rsid w:val="00253900"/>
    <w:rsid w:val="00282508"/>
    <w:rsid w:val="00290F5F"/>
    <w:rsid w:val="002C2D15"/>
    <w:rsid w:val="002F0EB3"/>
    <w:rsid w:val="002F557F"/>
    <w:rsid w:val="00307684"/>
    <w:rsid w:val="003102D7"/>
    <w:rsid w:val="0036436B"/>
    <w:rsid w:val="00366C84"/>
    <w:rsid w:val="00371F56"/>
    <w:rsid w:val="00381A9F"/>
    <w:rsid w:val="00387A8C"/>
    <w:rsid w:val="003A32D3"/>
    <w:rsid w:val="003A3790"/>
    <w:rsid w:val="003C27C2"/>
    <w:rsid w:val="003E3605"/>
    <w:rsid w:val="003E67B5"/>
    <w:rsid w:val="004055A3"/>
    <w:rsid w:val="00414E4C"/>
    <w:rsid w:val="00431279"/>
    <w:rsid w:val="00434235"/>
    <w:rsid w:val="00444D38"/>
    <w:rsid w:val="004469C9"/>
    <w:rsid w:val="00455356"/>
    <w:rsid w:val="00464B12"/>
    <w:rsid w:val="00475621"/>
    <w:rsid w:val="00486FEF"/>
    <w:rsid w:val="00490013"/>
    <w:rsid w:val="004C0947"/>
    <w:rsid w:val="004D0A17"/>
    <w:rsid w:val="004F03A7"/>
    <w:rsid w:val="005012ED"/>
    <w:rsid w:val="0053006B"/>
    <w:rsid w:val="00553D57"/>
    <w:rsid w:val="005664AB"/>
    <w:rsid w:val="005A2519"/>
    <w:rsid w:val="005C1475"/>
    <w:rsid w:val="00600407"/>
    <w:rsid w:val="00612A9B"/>
    <w:rsid w:val="0063277E"/>
    <w:rsid w:val="0065353D"/>
    <w:rsid w:val="0065722C"/>
    <w:rsid w:val="00663E15"/>
    <w:rsid w:val="00675ED8"/>
    <w:rsid w:val="006769A1"/>
    <w:rsid w:val="0068015B"/>
    <w:rsid w:val="00682E7F"/>
    <w:rsid w:val="00690BB6"/>
    <w:rsid w:val="006A0DD1"/>
    <w:rsid w:val="006F5F6E"/>
    <w:rsid w:val="00716BC6"/>
    <w:rsid w:val="00721AA2"/>
    <w:rsid w:val="007322A0"/>
    <w:rsid w:val="007604DB"/>
    <w:rsid w:val="007759EE"/>
    <w:rsid w:val="00797593"/>
    <w:rsid w:val="007C4BB7"/>
    <w:rsid w:val="007D2404"/>
    <w:rsid w:val="007E3EDD"/>
    <w:rsid w:val="007F307A"/>
    <w:rsid w:val="0081041D"/>
    <w:rsid w:val="00873FF6"/>
    <w:rsid w:val="008761F9"/>
    <w:rsid w:val="00876F12"/>
    <w:rsid w:val="008B5998"/>
    <w:rsid w:val="008B6991"/>
    <w:rsid w:val="008D033F"/>
    <w:rsid w:val="008E40E0"/>
    <w:rsid w:val="00943D7E"/>
    <w:rsid w:val="00950BDF"/>
    <w:rsid w:val="009522C5"/>
    <w:rsid w:val="00954AAA"/>
    <w:rsid w:val="0096204E"/>
    <w:rsid w:val="009645BB"/>
    <w:rsid w:val="0096761E"/>
    <w:rsid w:val="009B7B56"/>
    <w:rsid w:val="009D1AB7"/>
    <w:rsid w:val="009E2505"/>
    <w:rsid w:val="00A0240C"/>
    <w:rsid w:val="00A03478"/>
    <w:rsid w:val="00A06362"/>
    <w:rsid w:val="00A145EE"/>
    <w:rsid w:val="00A305DA"/>
    <w:rsid w:val="00AB573A"/>
    <w:rsid w:val="00B143C8"/>
    <w:rsid w:val="00B31B3B"/>
    <w:rsid w:val="00B34738"/>
    <w:rsid w:val="00B52F87"/>
    <w:rsid w:val="00B77B09"/>
    <w:rsid w:val="00BA242C"/>
    <w:rsid w:val="00BC5976"/>
    <w:rsid w:val="00BE20AF"/>
    <w:rsid w:val="00C32692"/>
    <w:rsid w:val="00C65984"/>
    <w:rsid w:val="00C70461"/>
    <w:rsid w:val="00C70656"/>
    <w:rsid w:val="00C7189B"/>
    <w:rsid w:val="00C72AF0"/>
    <w:rsid w:val="00C81FE6"/>
    <w:rsid w:val="00CB7953"/>
    <w:rsid w:val="00CD71CD"/>
    <w:rsid w:val="00CE5EF4"/>
    <w:rsid w:val="00D02D52"/>
    <w:rsid w:val="00D05830"/>
    <w:rsid w:val="00D12FBB"/>
    <w:rsid w:val="00D336DC"/>
    <w:rsid w:val="00D3654C"/>
    <w:rsid w:val="00D64FF6"/>
    <w:rsid w:val="00D7665A"/>
    <w:rsid w:val="00D93F72"/>
    <w:rsid w:val="00DE2CE2"/>
    <w:rsid w:val="00DE4D94"/>
    <w:rsid w:val="00E17CC7"/>
    <w:rsid w:val="00E250FC"/>
    <w:rsid w:val="00E74B7A"/>
    <w:rsid w:val="00E87A4B"/>
    <w:rsid w:val="00E956B3"/>
    <w:rsid w:val="00EB02D2"/>
    <w:rsid w:val="00EC5C9E"/>
    <w:rsid w:val="00EE1134"/>
    <w:rsid w:val="00F00F84"/>
    <w:rsid w:val="00F03D42"/>
    <w:rsid w:val="00F16856"/>
    <w:rsid w:val="00F425ED"/>
    <w:rsid w:val="00F54963"/>
    <w:rsid w:val="00F65E79"/>
    <w:rsid w:val="00FD7FA7"/>
  </w:rsids>
  <m:mathPr>
    <m:mathFont m:val="Academy Engraved LE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06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2724</Characters>
  <Application>Microsoft Macintosh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alicia clarke-shiels</cp:lastModifiedBy>
  <cp:revision>2</cp:revision>
  <cp:lastPrinted>2020-09-07T13:20:00Z</cp:lastPrinted>
  <dcterms:created xsi:type="dcterms:W3CDTF">2020-11-01T19:26:00Z</dcterms:created>
  <dcterms:modified xsi:type="dcterms:W3CDTF">2020-11-01T19:26:00Z</dcterms:modified>
</cp:coreProperties>
</file>